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New Replacement 1810mAh Li-Ion Battery for iPhone 6 4.7"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with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iPhone 6 4.7"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iPhone 6 4.7"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1810mAh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OEM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iPhone 6 4.7"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1810mah</w:t>
      </w: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Features: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ab/>
      </w:r>
      <w:bookmarkStart w:id="0" w:name="_GoBack"/>
      <w:bookmarkEnd w:id="0"/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(1) Battery for iPhone 6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Compatible for the iPhone 6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Li-ion Polymer Battery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Ships the same or next business day!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A new replacement battery compatible for the iPhone 6.The battery should be installed by an experienced professional. We ship the same or next business day and most Saturdays.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Package includes: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1×Li-ion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83423071">
    <w:nsid w:val="2EB2165F"/>
    <w:multiLevelType w:val="multilevel"/>
    <w:tmpl w:val="2EB2165F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834230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47A8"/>
    <w:rsid w:val="000E4ED5"/>
    <w:rsid w:val="007747A8"/>
    <w:rsid w:val="13D42198"/>
    <w:rsid w:val="7F24214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513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2015-06-22T08:04:00Z</dcterms:created>
  <dc:creator>user</dc:creator>
  <cp:lastModifiedBy>Administrator</cp:lastModifiedBy>
  <dcterms:modified xsi:type="dcterms:W3CDTF">2015-06-26T07:05:57Z</dcterms:modified>
  <dc:title>New Replacement 1810mAh Li-Ion Battery for iPhone 6 4.7"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