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E4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Jungle Monkey Tree Wall Sticker Vinyl Removable Kid Nursery Kids Art Decor Decal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3 Cheeky Monkey Vine Height Measure Wall decal Removable sticker kids room decor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Forest Monkey Hight Measure Room Decor DIY Decals Vinyl Art Mural Wall Sticker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Little Monkeys Kids Height Measure Wall Stickers Boy Girl Growth Chart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77C48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7C48">
        <w:rPr>
          <w:rFonts w:ascii="Times New Roman" w:hAnsi="Times New Roman" w:cs="Times New Roman"/>
          <w:sz w:val="24"/>
          <w:szCs w:val="24"/>
        </w:rPr>
        <w:t>PVC 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Typesetting Measurement: 110cm*50cm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Those wall sticker will add fun to your home or business in few minutes. They are self-adhesive, waterproof and removable without residue.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 Pre-test is highly recommended. Using a piece of masking tape and place it on the wall,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7C48">
        <w:rPr>
          <w:rFonts w:ascii="Times New Roman" w:hAnsi="Times New Roman" w:cs="Times New Roman"/>
          <w:sz w:val="24"/>
          <w:szCs w:val="24"/>
        </w:rPr>
        <w:t>if the paint remains on the wall and not on the tape as you lift it up, then your wall is most likely be suitable for wall decals.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77C48">
        <w:rPr>
          <w:rFonts w:ascii="Times New Roman" w:hAnsi="Times New Roman" w:cs="Times New Roman"/>
          <w:sz w:val="24"/>
          <w:szCs w:val="24"/>
        </w:rPr>
        <w:t>They will go on any smooth flat dry surface.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577C48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577C48" w:rsidRPr="00577C48" w:rsidRDefault="00577C48" w:rsidP="00577C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1pcs </w:t>
      </w:r>
      <w:r w:rsidRPr="00577C48">
        <w:rPr>
          <w:rFonts w:ascii="Times New Roman" w:hAnsi="Times New Roman" w:cs="Times New Roman"/>
          <w:sz w:val="24"/>
          <w:szCs w:val="24"/>
        </w:rPr>
        <w:t>Wall Sticker</w:t>
      </w:r>
    </w:p>
    <w:sectPr w:rsidR="00577C48" w:rsidRPr="00577C48" w:rsidSect="007B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BA1" w:rsidRDefault="00B96BA1" w:rsidP="00577C48">
      <w:r>
        <w:separator/>
      </w:r>
    </w:p>
  </w:endnote>
  <w:endnote w:type="continuationSeparator" w:id="1">
    <w:p w:rsidR="00B96BA1" w:rsidRDefault="00B96BA1" w:rsidP="0057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BA1" w:rsidRDefault="00B96BA1" w:rsidP="00577C48">
      <w:r>
        <w:separator/>
      </w:r>
    </w:p>
  </w:footnote>
  <w:footnote w:type="continuationSeparator" w:id="1">
    <w:p w:rsidR="00B96BA1" w:rsidRDefault="00B96BA1" w:rsidP="00577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E87"/>
    <w:multiLevelType w:val="multilevel"/>
    <w:tmpl w:val="5C2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C48"/>
    <w:rsid w:val="00577C48"/>
    <w:rsid w:val="007B14E4"/>
    <w:rsid w:val="00B9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C48"/>
    <w:rPr>
      <w:sz w:val="18"/>
      <w:szCs w:val="18"/>
    </w:rPr>
  </w:style>
  <w:style w:type="character" w:styleId="a5">
    <w:name w:val="Strong"/>
    <w:basedOn w:val="a0"/>
    <w:uiPriority w:val="22"/>
    <w:qFormat/>
    <w:rsid w:val="00577C48"/>
    <w:rPr>
      <w:b/>
      <w:bCs/>
    </w:rPr>
  </w:style>
  <w:style w:type="paragraph" w:styleId="a6">
    <w:name w:val="Normal (Web)"/>
    <w:basedOn w:val="a"/>
    <w:uiPriority w:val="99"/>
    <w:semiHidden/>
    <w:unhideWhenUsed/>
    <w:rsid w:val="00577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2015-09-18T06:54:00Z</dcterms:created>
  <dcterms:modified xsi:type="dcterms:W3CDTF">2015-09-18T07:00:00Z</dcterms:modified>
</cp:coreProperties>
</file>