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91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You only live once Wall Art Decal Quote Words Lettering Decor Home wall Sticker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DIY Removable You Live Only Once Quote Decal Vinyl Art Sticker Home Decor Mural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You Only Live Once Vinyl Wall Sticker Art Decal Letter Home Decor Wallpaper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You Only Live Once Vinyl Wallpaper Art Decal Letter Home Decor Wall Sticker Hot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244D2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Plz make sure you have read the actual size of this item listed that fit your requirement before place your order.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Wall Sticker Art Decor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Condition: Brand New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Size: 88 cm x 42 cm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Sample Design(due to some sticker can DIY,so the true size can be determined according to customers design)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Easy to apply, remove, reposition, and reuse without leaving damage or residue.</w:t>
      </w:r>
      <w:r w:rsidRPr="006244D2">
        <w:rPr>
          <w:rFonts w:ascii="Times New Roman" w:hAnsi="Times New Roman" w:cs="Times New Roman"/>
          <w:sz w:val="24"/>
          <w:szCs w:val="24"/>
        </w:rPr>
        <w:br/>
        <w:t>Ideal for dry, clean, and smooth surfaces.</w:t>
      </w:r>
    </w:p>
    <w:p w:rsidR="006244D2" w:rsidRDefault="006244D2" w:rsidP="006244D2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6244D2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6244D2">
        <w:rPr>
          <w:rFonts w:ascii="Times New Roman" w:hAnsi="Times New Roman" w:cs="Times New Roman"/>
          <w:b/>
          <w:sz w:val="24"/>
          <w:szCs w:val="24"/>
        </w:rPr>
        <w:t xml:space="preserve">ackage include: </w:t>
      </w:r>
    </w:p>
    <w:p w:rsidR="006244D2" w:rsidRPr="006244D2" w:rsidRDefault="006244D2" w:rsidP="006244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244D2">
        <w:rPr>
          <w:rFonts w:ascii="Times New Roman" w:hAnsi="Times New Roman" w:cs="Times New Roman"/>
          <w:sz w:val="24"/>
          <w:szCs w:val="24"/>
        </w:rPr>
        <w:t>1x wall sticker</w:t>
      </w:r>
    </w:p>
    <w:sectPr w:rsidR="006244D2" w:rsidRPr="006244D2" w:rsidSect="00E8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AD" w:rsidRDefault="005E66AD" w:rsidP="006244D2">
      <w:r>
        <w:separator/>
      </w:r>
    </w:p>
  </w:endnote>
  <w:endnote w:type="continuationSeparator" w:id="1">
    <w:p w:rsidR="005E66AD" w:rsidRDefault="005E66AD" w:rsidP="0062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AD" w:rsidRDefault="005E66AD" w:rsidP="006244D2">
      <w:r>
        <w:separator/>
      </w:r>
    </w:p>
  </w:footnote>
  <w:footnote w:type="continuationSeparator" w:id="1">
    <w:p w:rsidR="005E66AD" w:rsidRDefault="005E66AD" w:rsidP="00624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4D2"/>
    <w:rsid w:val="005E66AD"/>
    <w:rsid w:val="006244D2"/>
    <w:rsid w:val="00E8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4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4D2"/>
    <w:rPr>
      <w:sz w:val="18"/>
      <w:szCs w:val="18"/>
    </w:rPr>
  </w:style>
  <w:style w:type="character" w:styleId="a5">
    <w:name w:val="Strong"/>
    <w:basedOn w:val="a0"/>
    <w:uiPriority w:val="22"/>
    <w:qFormat/>
    <w:rsid w:val="006244D2"/>
    <w:rPr>
      <w:b/>
      <w:bCs/>
    </w:rPr>
  </w:style>
  <w:style w:type="character" w:customStyle="1" w:styleId="pademot">
    <w:name w:val="pa_demot"/>
    <w:basedOn w:val="a0"/>
    <w:rsid w:val="006244D2"/>
  </w:style>
  <w:style w:type="paragraph" w:styleId="a6">
    <w:name w:val="Normal (Web)"/>
    <w:basedOn w:val="a"/>
    <w:uiPriority w:val="99"/>
    <w:semiHidden/>
    <w:unhideWhenUsed/>
    <w:rsid w:val="006244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2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33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2015-09-18T07:35:00Z</dcterms:created>
  <dcterms:modified xsi:type="dcterms:W3CDTF">2015-09-18T07:40:00Z</dcterms:modified>
</cp:coreProperties>
</file>